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B92DB" w14:textId="77777777" w:rsidR="00B66C04" w:rsidRPr="002700F6" w:rsidRDefault="002700F6">
      <w:pPr>
        <w:rPr>
          <w:b/>
          <w:caps/>
          <w:color w:val="FF6100"/>
          <w:sz w:val="24"/>
          <w:lang w:val="en-US"/>
        </w:rPr>
      </w:pPr>
      <w:r w:rsidRPr="002700F6">
        <w:rPr>
          <w:b/>
          <w:caps/>
          <w:color w:val="FF6100"/>
          <w:sz w:val="24"/>
          <w:lang w:val="en-US"/>
        </w:rPr>
        <w:t>Title</w:t>
      </w:r>
      <w:bookmarkStart w:id="0" w:name="_GoBack"/>
      <w:bookmarkEnd w:id="0"/>
    </w:p>
    <w:p w14:paraId="048D80F4" w14:textId="77777777" w:rsidR="002700F6" w:rsidRDefault="002700F6" w:rsidP="00270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</w:p>
    <w:p w14:paraId="4398B641" w14:textId="77777777" w:rsidR="002700F6" w:rsidRPr="002700F6" w:rsidRDefault="002700F6" w:rsidP="00270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</w:p>
    <w:p w14:paraId="5494BC7F" w14:textId="77777777" w:rsidR="002700F6" w:rsidRPr="002700F6" w:rsidRDefault="002700F6">
      <w:pPr>
        <w:rPr>
          <w:b/>
          <w:caps/>
          <w:color w:val="FF6100"/>
          <w:sz w:val="24"/>
          <w:lang w:val="en-US"/>
        </w:rPr>
      </w:pPr>
      <w:r w:rsidRPr="002700F6">
        <w:rPr>
          <w:b/>
          <w:caps/>
          <w:color w:val="FF6100"/>
          <w:sz w:val="24"/>
          <w:lang w:val="en-US"/>
        </w:rPr>
        <w:t>Authors and affiliations</w:t>
      </w:r>
    </w:p>
    <w:p w14:paraId="691028A7" w14:textId="77777777" w:rsidR="002700F6" w:rsidRDefault="002700F6" w:rsidP="00270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</w:p>
    <w:p w14:paraId="2BF48AAD" w14:textId="77777777" w:rsidR="002700F6" w:rsidRDefault="002700F6" w:rsidP="00270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</w:p>
    <w:p w14:paraId="5F78D9ED" w14:textId="77777777" w:rsidR="002700F6" w:rsidRDefault="002700F6" w:rsidP="00270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</w:p>
    <w:p w14:paraId="3A4D3316" w14:textId="77777777" w:rsidR="002700F6" w:rsidRDefault="002700F6" w:rsidP="00270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</w:p>
    <w:p w14:paraId="3EADB29A" w14:textId="77777777" w:rsidR="002700F6" w:rsidRDefault="002700F6" w:rsidP="00270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</w:p>
    <w:p w14:paraId="28A98F18" w14:textId="77777777" w:rsidR="002700F6" w:rsidRPr="002700F6" w:rsidRDefault="002700F6">
      <w:pPr>
        <w:rPr>
          <w:sz w:val="24"/>
          <w:lang w:val="en-US"/>
        </w:rPr>
      </w:pPr>
    </w:p>
    <w:p w14:paraId="0BE35AB2" w14:textId="77777777" w:rsidR="002700F6" w:rsidRPr="002700F6" w:rsidRDefault="002700F6">
      <w:pPr>
        <w:rPr>
          <w:b/>
          <w:caps/>
          <w:color w:val="FF6100"/>
          <w:sz w:val="24"/>
          <w:lang w:val="en-US"/>
        </w:rPr>
      </w:pPr>
      <w:r w:rsidRPr="002700F6">
        <w:rPr>
          <w:b/>
          <w:caps/>
          <w:color w:val="FF6100"/>
          <w:sz w:val="24"/>
          <w:lang w:val="en-US"/>
        </w:rPr>
        <w:t>Abstract body (max 400 words)</w:t>
      </w:r>
    </w:p>
    <w:p w14:paraId="2C1B2360" w14:textId="77777777" w:rsidR="002700F6" w:rsidRDefault="002700F6" w:rsidP="00270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</w:p>
    <w:p w14:paraId="2828E302" w14:textId="77777777" w:rsidR="002700F6" w:rsidRDefault="002700F6" w:rsidP="00270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</w:p>
    <w:p w14:paraId="439981FE" w14:textId="77777777" w:rsidR="002700F6" w:rsidRDefault="002700F6" w:rsidP="00270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</w:p>
    <w:p w14:paraId="731CC4F0" w14:textId="77777777" w:rsidR="002700F6" w:rsidRDefault="002700F6" w:rsidP="00270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</w:p>
    <w:p w14:paraId="31BC18F5" w14:textId="77777777" w:rsidR="002700F6" w:rsidRDefault="002700F6" w:rsidP="00270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</w:p>
    <w:p w14:paraId="18164CE4" w14:textId="77777777" w:rsidR="002700F6" w:rsidRDefault="002700F6" w:rsidP="00270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</w:p>
    <w:p w14:paraId="2A909129" w14:textId="77777777" w:rsidR="002700F6" w:rsidRDefault="002700F6" w:rsidP="00270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</w:p>
    <w:p w14:paraId="071D8C91" w14:textId="77777777" w:rsidR="002700F6" w:rsidRDefault="002700F6" w:rsidP="00270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</w:p>
    <w:p w14:paraId="13A652C5" w14:textId="77777777" w:rsidR="002700F6" w:rsidRDefault="002700F6" w:rsidP="00270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</w:p>
    <w:p w14:paraId="6EC21CF7" w14:textId="77777777" w:rsidR="002700F6" w:rsidRPr="002700F6" w:rsidRDefault="002700F6">
      <w:pPr>
        <w:rPr>
          <w:sz w:val="24"/>
          <w:lang w:val="en-US"/>
        </w:rPr>
      </w:pPr>
    </w:p>
    <w:p w14:paraId="27DE21EC" w14:textId="77777777" w:rsidR="002700F6" w:rsidRPr="002700F6" w:rsidRDefault="002700F6">
      <w:pPr>
        <w:rPr>
          <w:b/>
          <w:caps/>
          <w:color w:val="FF6100"/>
          <w:sz w:val="24"/>
          <w:lang w:val="en-US"/>
        </w:rPr>
      </w:pPr>
      <w:r w:rsidRPr="002700F6">
        <w:rPr>
          <w:b/>
          <w:caps/>
          <w:color w:val="FF6100"/>
          <w:sz w:val="24"/>
          <w:lang w:val="en-US"/>
        </w:rPr>
        <w:t>Figure</w:t>
      </w:r>
    </w:p>
    <w:p w14:paraId="0FC82DAF" w14:textId="77777777" w:rsidR="002700F6" w:rsidRDefault="002700F6" w:rsidP="00270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</w:p>
    <w:p w14:paraId="0D8D48FA" w14:textId="77777777" w:rsidR="002700F6" w:rsidRDefault="002700F6" w:rsidP="00270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</w:p>
    <w:p w14:paraId="00354D5B" w14:textId="77777777" w:rsidR="002700F6" w:rsidRDefault="002700F6" w:rsidP="00270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</w:p>
    <w:p w14:paraId="17E547D2" w14:textId="77777777" w:rsidR="002700F6" w:rsidRDefault="002700F6" w:rsidP="00270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</w:p>
    <w:p w14:paraId="5200F9C3" w14:textId="77777777" w:rsidR="002700F6" w:rsidRDefault="002700F6" w:rsidP="00270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</w:p>
    <w:p w14:paraId="0A7A9813" w14:textId="77777777" w:rsidR="002700F6" w:rsidRDefault="002700F6" w:rsidP="00270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</w:p>
    <w:p w14:paraId="1C28BB9D" w14:textId="77777777" w:rsidR="002700F6" w:rsidRPr="002700F6" w:rsidRDefault="002700F6" w:rsidP="00270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</w:p>
    <w:sectPr w:rsidR="002700F6" w:rsidRPr="002700F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E3473" w14:textId="77777777" w:rsidR="002700F6" w:rsidRDefault="002700F6" w:rsidP="002700F6">
      <w:pPr>
        <w:spacing w:after="0" w:line="240" w:lineRule="auto"/>
      </w:pPr>
      <w:r>
        <w:separator/>
      </w:r>
    </w:p>
  </w:endnote>
  <w:endnote w:type="continuationSeparator" w:id="0">
    <w:p w14:paraId="54FA3D87" w14:textId="77777777" w:rsidR="002700F6" w:rsidRDefault="002700F6" w:rsidP="00270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8A16C" w14:textId="77777777" w:rsidR="002700F6" w:rsidRDefault="00897B6D">
    <w:pPr>
      <w:pStyle w:val="Voettekst"/>
    </w:pPr>
    <w:r w:rsidRPr="002700F6">
      <w:rPr>
        <w:rFonts w:asciiTheme="majorHAnsi" w:hAnsiTheme="majorHAnsi" w:cstheme="majorHAnsi"/>
        <w:b/>
        <w:sz w:val="24"/>
      </w:rPr>
      <w:t>BELNUC ’21 Virtual Symposium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19812" w14:textId="77777777" w:rsidR="002700F6" w:rsidRDefault="002700F6" w:rsidP="002700F6">
      <w:pPr>
        <w:spacing w:after="0" w:line="240" w:lineRule="auto"/>
      </w:pPr>
      <w:r>
        <w:separator/>
      </w:r>
    </w:p>
  </w:footnote>
  <w:footnote w:type="continuationSeparator" w:id="0">
    <w:p w14:paraId="5E4AF345" w14:textId="77777777" w:rsidR="002700F6" w:rsidRDefault="002700F6" w:rsidP="00270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39883" w14:textId="77777777" w:rsidR="002700F6" w:rsidRPr="002700F6" w:rsidRDefault="002700F6">
    <w:pPr>
      <w:pStyle w:val="Koptekst"/>
      <w:rPr>
        <w:rFonts w:asciiTheme="majorHAnsi" w:hAnsiTheme="majorHAnsi" w:cstheme="majorHAnsi"/>
        <w:b/>
        <w:sz w:val="24"/>
      </w:rPr>
    </w:pPr>
    <w:r w:rsidRPr="002700F6">
      <w:rPr>
        <w:rFonts w:asciiTheme="majorHAnsi" w:hAnsiTheme="majorHAnsi" w:cstheme="majorHAnsi"/>
        <w:b/>
        <w:noProof/>
        <w:sz w:val="24"/>
      </w:rPr>
      <w:pict w14:anchorId="4BF333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83.25pt;margin-top:-5.25pt;width:77.25pt;height:47.25pt;z-index:251659264;mso-position-horizontal-relative:text;mso-position-vertical-relative:text">
          <v:imagedata r:id="rId1" o:title="belnuc-21-virtual-small"/>
        </v:shape>
      </w:pict>
    </w:r>
    <w:r w:rsidR="00897B6D">
      <w:rPr>
        <w:rFonts w:asciiTheme="majorHAnsi" w:hAnsiTheme="majorHAnsi" w:cstheme="majorHAnsi"/>
        <w:b/>
        <w:sz w:val="24"/>
      </w:rPr>
      <w:t xml:space="preserve">Young </w:t>
    </w:r>
    <w:proofErr w:type="spellStart"/>
    <w:r w:rsidR="00897B6D">
      <w:rPr>
        <w:rFonts w:asciiTheme="majorHAnsi" w:hAnsiTheme="majorHAnsi" w:cstheme="majorHAnsi"/>
        <w:b/>
        <w:sz w:val="24"/>
      </w:rPr>
      <w:t>Nuclearist</w:t>
    </w:r>
    <w:proofErr w:type="spellEnd"/>
    <w:r w:rsidR="00897B6D">
      <w:rPr>
        <w:rFonts w:asciiTheme="majorHAnsi" w:hAnsiTheme="majorHAnsi" w:cstheme="majorHAnsi"/>
        <w:b/>
        <w:sz w:val="24"/>
      </w:rPr>
      <w:t xml:space="preserve"> Challenge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F6"/>
    <w:rsid w:val="0000507B"/>
    <w:rsid w:val="002700F6"/>
    <w:rsid w:val="00460859"/>
    <w:rsid w:val="004907F0"/>
    <w:rsid w:val="00897B6D"/>
    <w:rsid w:val="00B66C04"/>
    <w:rsid w:val="00DA0FDA"/>
    <w:rsid w:val="00FC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A2B2B28"/>
  <w15:chartTrackingRefBased/>
  <w15:docId w15:val="{A9CB8B7E-DDE2-4A2C-A818-56440531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70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00F6"/>
  </w:style>
  <w:style w:type="paragraph" w:styleId="Voettekst">
    <w:name w:val="footer"/>
    <w:basedOn w:val="Standaard"/>
    <w:link w:val="VoettekstChar"/>
    <w:uiPriority w:val="99"/>
    <w:unhideWhenUsed/>
    <w:rsid w:val="00270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00F6"/>
  </w:style>
  <w:style w:type="table" w:styleId="Tabelraster">
    <w:name w:val="Table Grid"/>
    <w:basedOn w:val="Standaardtabel"/>
    <w:uiPriority w:val="39"/>
    <w:rsid w:val="00270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B63E1B3CD1704E8FC88C82C6212FA6" ma:contentTypeVersion="13" ma:contentTypeDescription="Een nieuw document maken." ma:contentTypeScope="" ma:versionID="b85e61f5c7d58760eb43e6bd0222ec32">
  <xsd:schema xmlns:xsd="http://www.w3.org/2001/XMLSchema" xmlns:xs="http://www.w3.org/2001/XMLSchema" xmlns:p="http://schemas.microsoft.com/office/2006/metadata/properties" xmlns:ns3="ef4fda3e-6e4c-4acd-a526-b3eedf396ff5" xmlns:ns4="5442e209-405e-4cdd-acd8-3940d7703cb5" targetNamespace="http://schemas.microsoft.com/office/2006/metadata/properties" ma:root="true" ma:fieldsID="e937fdf2c71f88419ba4020548f84c4a" ns3:_="" ns4:_="">
    <xsd:import namespace="ef4fda3e-6e4c-4acd-a526-b3eedf396ff5"/>
    <xsd:import namespace="5442e209-405e-4cdd-acd8-3940d7703c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fda3e-6e4c-4acd-a526-b3eedf396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2e209-405e-4cdd-acd8-3940d7703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EDFC41-63D8-4EF5-BF50-E388698F9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4fda3e-6e4c-4acd-a526-b3eedf396ff5"/>
    <ds:schemaRef ds:uri="5442e209-405e-4cdd-acd8-3940d7703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C1B194-A722-46C4-8BCB-11BD5BBD73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30B373-1530-4FB5-967A-F77607A20A70}">
  <ds:schemaRefs>
    <ds:schemaRef ds:uri="http://purl.org/dc/terms/"/>
    <ds:schemaRef ds:uri="http://schemas.microsoft.com/office/2006/documentManagement/types"/>
    <ds:schemaRef ds:uri="ef4fda3e-6e4c-4acd-a526-b3eedf396ff5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5442e209-405e-4cdd-acd8-3940d7703cb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Universitair Ziekenhuis Antwerpen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Van den Wyngaert</dc:creator>
  <cp:keywords/>
  <dc:description/>
  <cp:lastModifiedBy>Tim Van den Wyngaert</cp:lastModifiedBy>
  <cp:revision>1</cp:revision>
  <dcterms:created xsi:type="dcterms:W3CDTF">2021-01-19T09:23:00Z</dcterms:created>
  <dcterms:modified xsi:type="dcterms:W3CDTF">2021-01-19T09:36:00Z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0x0101007BB63E1B3CD1704E8FC88C82C6212FA6</vt:lpwstr>
  </property>
</Properties>
</file>